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14:paraId="01F3B96C" w14:textId="7777777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2AC519AF"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532EE668" w:rsidR="004E4B57" w:rsidRPr="00A440C9" w:rsidRDefault="00A440C9" w:rsidP="004E4B57">
            <w:pP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440C9">
              <w:rPr>
                <w:rFonts w:ascii="Calibri" w:hAnsi="Calibri" w:cs="Calibri"/>
                <w:b/>
                <w:bCs/>
                <w:color w:val="000000"/>
              </w:rPr>
              <w:t>RICHIEDERE PERMESSO PASSO CARRABILE</w:t>
            </w:r>
          </w:p>
        </w:tc>
      </w:tr>
      <w:tr w:rsidR="00625F24" w14:paraId="4EB9F143" w14:textId="77777777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B8F" w14:textId="77777777" w:rsidR="00650AAE" w:rsidRDefault="00650AAE">
            <w:r>
              <w:t xml:space="preserve">Settore Tecnico – Manutenzioni – </w:t>
            </w:r>
          </w:p>
          <w:p w14:paraId="3F0C1CCE" w14:textId="4CBADABA" w:rsidR="004E4B57" w:rsidRDefault="00650AAE">
            <w:r>
              <w:t>Ufficio della Polizia Locale</w:t>
            </w:r>
          </w:p>
        </w:tc>
      </w:tr>
      <w:tr w:rsidR="00625F24" w14:paraId="5B217D0B" w14:textId="77777777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980" w14:textId="77777777" w:rsidR="00650AAE" w:rsidRDefault="00650AAE" w:rsidP="00650AAE">
            <w:pPr>
              <w:spacing w:after="0" w:line="240" w:lineRule="auto"/>
            </w:pPr>
            <w:r>
              <w:t>Per informazioni e ritiro della domanda rivolgersi agli indirizzi mail e pec</w:t>
            </w:r>
          </w:p>
          <w:p w14:paraId="60BE3BC4" w14:textId="30EFF7F1" w:rsidR="00650AAE" w:rsidRDefault="00650AAE" w:rsidP="00650AAE">
            <w:pPr>
              <w:spacing w:after="0" w:line="240" w:lineRule="auto"/>
            </w:pPr>
            <w:r>
              <w:t>(</w:t>
            </w:r>
            <w:hyperlink r:id="rId7" w:history="1">
              <w:r w:rsidRPr="00691C64">
                <w:rPr>
                  <w:rStyle w:val="Collegamentoipertestuale"/>
                </w:rPr>
                <w:t>utc@comune.castelnuovodelladaunia.fg.it</w:t>
              </w:r>
            </w:hyperlink>
            <w:r>
              <w:t xml:space="preserve"> </w:t>
            </w:r>
            <w:r>
              <w:t xml:space="preserve"> -vigili@</w:t>
            </w:r>
          </w:p>
          <w:p w14:paraId="7D07A6FD" w14:textId="68D4A4EE" w:rsidR="00650AAE" w:rsidRDefault="00650AAE" w:rsidP="00650AAE">
            <w:pPr>
              <w:spacing w:after="0" w:line="240" w:lineRule="auto"/>
            </w:pPr>
            <w:r>
              <w:t>comune.castelnuovodelladaunia.fg.it –</w:t>
            </w:r>
          </w:p>
          <w:p w14:paraId="299E417B" w14:textId="55D1858D" w:rsidR="00650AAE" w:rsidRDefault="00650AAE" w:rsidP="00650AAE">
            <w:pPr>
              <w:spacing w:after="0" w:line="240" w:lineRule="auto"/>
            </w:pPr>
            <w:hyperlink r:id="rId8" w:history="1">
              <w:r w:rsidRPr="00691C64">
                <w:rPr>
                  <w:rStyle w:val="Collegamentoipertestuale"/>
                </w:rPr>
                <w:t>protocollo@pec.comune.castelnuovodelladaunia.fg.it</w:t>
              </w:r>
            </w:hyperlink>
            <w:r>
              <w:t xml:space="preserve"> </w:t>
            </w:r>
            <w:r>
              <w:t>) o</w:t>
            </w:r>
            <w:r>
              <w:t xml:space="preserve"> </w:t>
            </w:r>
            <w:r>
              <w:t>presso gli uffici</w:t>
            </w:r>
          </w:p>
          <w:p w14:paraId="3FE54F56" w14:textId="3742D20B" w:rsidR="00625F24" w:rsidRDefault="00650AAE" w:rsidP="00650AAE">
            <w:pPr>
              <w:spacing w:after="0" w:line="240" w:lineRule="auto"/>
            </w:pPr>
            <w:r>
              <w:t>competenti</w:t>
            </w:r>
          </w:p>
        </w:tc>
      </w:tr>
      <w:tr w:rsidR="00625F24" w14:paraId="55460717" w14:textId="77777777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73" w14:textId="61B6EFE7" w:rsidR="00A831A5" w:rsidRDefault="00650AAE">
            <w:r>
              <w:t xml:space="preserve">90 giorni dalla richiesta </w:t>
            </w:r>
          </w:p>
        </w:tc>
      </w:tr>
      <w:tr w:rsidR="00625F24" w14:paraId="6116E517" w14:textId="77777777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0072E2F2" w:rsidR="00625F24" w:rsidRPr="00A831A5" w:rsidRDefault="00650AAE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Si</w:t>
            </w:r>
          </w:p>
        </w:tc>
      </w:tr>
      <w:tr w:rsidR="00625F24" w14:paraId="547B0561" w14:textId="77777777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28180044" w:rsidR="00625F24" w:rsidRDefault="00650AAE">
            <w:pPr>
              <w:rPr>
                <w:i/>
                <w:iCs/>
              </w:rPr>
            </w:pPr>
            <w:r>
              <w:rPr>
                <w:i/>
                <w:iCs/>
              </w:rPr>
              <w:t>Mediante Pago Pa</w:t>
            </w:r>
          </w:p>
        </w:tc>
      </w:tr>
      <w:tr w:rsidR="00625F24" w14:paraId="684F0AB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34C3DEA7" w:rsidR="00625F24" w:rsidRDefault="00650AAE">
            <w:r>
              <w:t>Responsabile del Settore Tecnico</w:t>
            </w:r>
          </w:p>
        </w:tc>
      </w:tr>
      <w:tr w:rsidR="00CD6222" w14:paraId="41B8DB0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D1" w14:textId="6BD2E315"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655" w14:textId="0CED56F2" w:rsidR="00CD6222" w:rsidRDefault="00650AAE" w:rsidP="00CD6222">
            <w:r>
              <w:t>Normativa nazionale</w:t>
            </w:r>
          </w:p>
        </w:tc>
      </w:tr>
    </w:tbl>
    <w:p w14:paraId="0846D3BF" w14:textId="77777777" w:rsidR="00642982" w:rsidRDefault="00642982" w:rsidP="00625F24"/>
    <w:p w14:paraId="1BADDB52" w14:textId="77777777" w:rsidR="00642982" w:rsidRDefault="00642982" w:rsidP="00625F24"/>
    <w:p w14:paraId="17E92D89" w14:textId="67DB5CA8" w:rsidR="00642982" w:rsidRDefault="00642982" w:rsidP="00625F24"/>
    <w:sectPr w:rsidR="00642982" w:rsidSect="006D6E0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F63E" w14:textId="77777777" w:rsidR="00654C86" w:rsidRDefault="00654C86" w:rsidP="000E7BB8">
      <w:pPr>
        <w:spacing w:after="0" w:line="240" w:lineRule="auto"/>
      </w:pPr>
      <w:r>
        <w:separator/>
      </w:r>
    </w:p>
  </w:endnote>
  <w:endnote w:type="continuationSeparator" w:id="0">
    <w:p w14:paraId="6A48B5DB" w14:textId="77777777" w:rsidR="00654C86" w:rsidRDefault="00654C86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D63A" w14:textId="77777777" w:rsidR="00654C86" w:rsidRDefault="00654C86" w:rsidP="000E7BB8">
      <w:pPr>
        <w:spacing w:after="0" w:line="240" w:lineRule="auto"/>
      </w:pPr>
      <w:r>
        <w:separator/>
      </w:r>
    </w:p>
  </w:footnote>
  <w:footnote w:type="continuationSeparator" w:id="0">
    <w:p w14:paraId="4A54DA2D" w14:textId="77777777" w:rsidR="00654C86" w:rsidRDefault="00654C86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14C" w14:textId="61DDF606" w:rsidR="000E7BB8" w:rsidRPr="00416B0B" w:rsidRDefault="000E7BB8" w:rsidP="00416B0B">
    <w:pPr>
      <w:pStyle w:val="Intestazione"/>
      <w:jc w:val="center"/>
      <w:rPr>
        <w:b/>
      </w:rPr>
    </w:pPr>
    <w:r w:rsidRPr="00416B0B">
      <w:rPr>
        <w:b/>
      </w:rPr>
      <w:t xml:space="preserve">COMUNE DI </w:t>
    </w:r>
    <w:r w:rsidR="00F05D51">
      <w:rPr>
        <w:b/>
      </w:rPr>
      <w:t>CASTELNUOVO DELLA DAUNIA</w:t>
    </w:r>
  </w:p>
  <w:p w14:paraId="22925C22" w14:textId="288369BC" w:rsidR="00416B0B" w:rsidRDefault="00D912CE" w:rsidP="00416B0B">
    <w:pPr>
      <w:pStyle w:val="Intestazione"/>
      <w:jc w:val="center"/>
    </w:pPr>
    <w:r>
      <w:t xml:space="preserve">Piazza </w:t>
    </w:r>
    <w:r w:rsidR="00F05D51">
      <w:t>Municipio</w:t>
    </w:r>
    <w:r>
      <w:t xml:space="preserve"> n. </w:t>
    </w:r>
    <w:r w:rsidR="00F05D51">
      <w:t>1</w:t>
    </w:r>
  </w:p>
  <w:p w14:paraId="6DF80C3A" w14:textId="109AFFDE" w:rsidR="00416B0B" w:rsidRDefault="00F05D51" w:rsidP="00416B0B">
    <w:pPr>
      <w:pStyle w:val="Intestazione"/>
      <w:jc w:val="center"/>
    </w:pPr>
    <w:r>
      <w:t>71034</w:t>
    </w:r>
    <w:r w:rsidR="00D912CE">
      <w:t xml:space="preserve"> – </w:t>
    </w:r>
    <w:r>
      <w:t>FG</w:t>
    </w:r>
  </w:p>
  <w:p w14:paraId="1D1AF8CA" w14:textId="0BD8B692" w:rsidR="00416B0B" w:rsidRDefault="00416B0B" w:rsidP="00416B0B">
    <w:pPr>
      <w:pStyle w:val="Intestazione"/>
      <w:jc w:val="center"/>
    </w:pPr>
    <w:r w:rsidRPr="00416B0B">
      <w:t xml:space="preserve">C.F. </w:t>
    </w:r>
    <w:r w:rsidR="00F05D51">
      <w:t>/</w:t>
    </w:r>
    <w:r w:rsidRPr="00416B0B">
      <w:t xml:space="preserve">P.IVA: </w:t>
    </w:r>
    <w:r w:rsidR="00F05D51" w:rsidRPr="00F05D51">
      <w:t>00372940718</w:t>
    </w:r>
  </w:p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1313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200AC6"/>
    <w:rsid w:val="00213D3B"/>
    <w:rsid w:val="00300971"/>
    <w:rsid w:val="00342BE1"/>
    <w:rsid w:val="00342C9E"/>
    <w:rsid w:val="00416B0B"/>
    <w:rsid w:val="004A448A"/>
    <w:rsid w:val="004E4B57"/>
    <w:rsid w:val="00521895"/>
    <w:rsid w:val="005F0961"/>
    <w:rsid w:val="006257E4"/>
    <w:rsid w:val="00625F24"/>
    <w:rsid w:val="00642982"/>
    <w:rsid w:val="00650AAE"/>
    <w:rsid w:val="00654C86"/>
    <w:rsid w:val="006924F7"/>
    <w:rsid w:val="006D6E07"/>
    <w:rsid w:val="007353C4"/>
    <w:rsid w:val="00774C0A"/>
    <w:rsid w:val="007F6DE1"/>
    <w:rsid w:val="008666EE"/>
    <w:rsid w:val="00881F2A"/>
    <w:rsid w:val="0090671B"/>
    <w:rsid w:val="009C621C"/>
    <w:rsid w:val="00A3606A"/>
    <w:rsid w:val="00A440C9"/>
    <w:rsid w:val="00A46C20"/>
    <w:rsid w:val="00A7608A"/>
    <w:rsid w:val="00A831A5"/>
    <w:rsid w:val="00AB49CD"/>
    <w:rsid w:val="00AE67DC"/>
    <w:rsid w:val="00AF1B87"/>
    <w:rsid w:val="00B45997"/>
    <w:rsid w:val="00B515EC"/>
    <w:rsid w:val="00BA14FF"/>
    <w:rsid w:val="00BC5479"/>
    <w:rsid w:val="00BD4A94"/>
    <w:rsid w:val="00C56B7B"/>
    <w:rsid w:val="00CD6222"/>
    <w:rsid w:val="00CF101A"/>
    <w:rsid w:val="00D77E4C"/>
    <w:rsid w:val="00D912CE"/>
    <w:rsid w:val="00DD359A"/>
    <w:rsid w:val="00E06A6C"/>
    <w:rsid w:val="00E27E41"/>
    <w:rsid w:val="00F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88D"/>
  <w15:docId w15:val="{A91B0250-0A9E-44CA-9446-9887EBE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telnuovodelladaunia.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c@comune.castelnuovodelladaunia.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Silvia</cp:lastModifiedBy>
  <cp:revision>3</cp:revision>
  <cp:lastPrinted>2023-10-03T16:04:00Z</cp:lastPrinted>
  <dcterms:created xsi:type="dcterms:W3CDTF">2023-11-28T16:53:00Z</dcterms:created>
  <dcterms:modified xsi:type="dcterms:W3CDTF">2023-11-30T15:56:00Z</dcterms:modified>
</cp:coreProperties>
</file>